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21206">
        <w:tc>
          <w:tcPr>
            <w:tcW w:w="4785" w:type="dxa"/>
          </w:tcPr>
          <w:p w:rsidR="00F21206" w:rsidRDefault="00F212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21206" w:rsidRDefault="001F1D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F21206" w:rsidRDefault="001F1DB2">
            <w:pPr>
              <w:widowControl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приказу управления образования</w:t>
            </w:r>
          </w:p>
          <w:p w:rsidR="00F21206" w:rsidRDefault="001F1DB2">
            <w:pPr>
              <w:widowControl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Слободского района</w:t>
            </w:r>
          </w:p>
          <w:p w:rsidR="00F21206" w:rsidRDefault="001F1DB2">
            <w:pPr>
              <w:widowControl w:val="0"/>
              <w:outlineLvl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от 12.09.2022 № 192</w:t>
            </w:r>
          </w:p>
        </w:tc>
      </w:tr>
    </w:tbl>
    <w:p w:rsidR="00F21206" w:rsidRDefault="00F21206">
      <w:pPr>
        <w:rPr>
          <w:b/>
          <w:sz w:val="28"/>
          <w:szCs w:val="28"/>
        </w:rPr>
      </w:pPr>
    </w:p>
    <w:p w:rsidR="00F21206" w:rsidRDefault="001F1D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F21206" w:rsidRDefault="001F1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F21206" w:rsidRDefault="001F1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F21206" w:rsidRDefault="001F1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русскому языку</w:t>
      </w:r>
    </w:p>
    <w:p w:rsidR="00F21206" w:rsidRDefault="001F1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5-10 классов </w:t>
      </w:r>
    </w:p>
    <w:p w:rsidR="00F21206" w:rsidRDefault="00F21206">
      <w:pPr>
        <w:jc w:val="center"/>
        <w:rPr>
          <w:sz w:val="28"/>
          <w:szCs w:val="28"/>
        </w:rPr>
      </w:pPr>
    </w:p>
    <w:p w:rsidR="00F21206" w:rsidRDefault="001F1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>
        <w:rPr>
          <w:b/>
          <w:bCs/>
          <w:sz w:val="28"/>
          <w:szCs w:val="28"/>
        </w:rPr>
        <w:t>23.09.2022</w:t>
      </w:r>
    </w:p>
    <w:p w:rsidR="00F21206" w:rsidRDefault="001F1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</w:rPr>
        <w:t>МКОУ СОШ п.Октябрьский</w:t>
      </w:r>
    </w:p>
    <w:p w:rsidR="00F21206" w:rsidRDefault="001F1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</w:t>
      </w:r>
      <w:r>
        <w:rPr>
          <w:b/>
          <w:bCs/>
          <w:sz w:val="28"/>
          <w:szCs w:val="28"/>
        </w:rPr>
        <w:t>45</w:t>
      </w:r>
    </w:p>
    <w:p w:rsidR="00F21206" w:rsidRDefault="001F1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Ранжированный список победителей: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Старухина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Шушарина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Загртдинова Лилиана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Кононова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21206" w:rsidRDefault="00F21206">
      <w:pPr>
        <w:ind w:firstLine="709"/>
        <w:jc w:val="both"/>
        <w:rPr>
          <w:sz w:val="28"/>
          <w:szCs w:val="28"/>
        </w:rPr>
      </w:pPr>
    </w:p>
    <w:p w:rsidR="00F21206" w:rsidRDefault="001F1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5"/>
        <w:gridCol w:w="1277"/>
        <w:gridCol w:w="1705"/>
        <w:gridCol w:w="2269"/>
      </w:tblGrid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Трапицына  Арина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Новикова Анастасия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Баталова Екатерина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Панкратова Дарья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Никитин Денис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Фартдинова Арина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Новикова Анна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Рахматуллоева Алиса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Александр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98151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Андрей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Шутова Ангелина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Ильчук Анастасия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21206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F21206">
            <w:pPr>
              <w:pStyle w:val="aa"/>
              <w:widowControl w:val="0"/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Чеснокова Александра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206" w:rsidRDefault="001F1DB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206" w:rsidRDefault="001F1DB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21206" w:rsidRDefault="00F21206">
      <w:pPr>
        <w:jc w:val="both"/>
        <w:rPr>
          <w:sz w:val="28"/>
          <w:szCs w:val="28"/>
        </w:rPr>
      </w:pPr>
    </w:p>
    <w:p w:rsidR="00F21206" w:rsidRDefault="00F21206">
      <w:pPr>
        <w:jc w:val="both"/>
        <w:rPr>
          <w:sz w:val="28"/>
          <w:szCs w:val="28"/>
        </w:rPr>
      </w:pPr>
    </w:p>
    <w:p w:rsidR="00F21206" w:rsidRDefault="001F1DB2">
      <w:pPr>
        <w:jc w:val="both"/>
      </w:pPr>
      <w:r>
        <w:rPr>
          <w:sz w:val="28"/>
          <w:szCs w:val="28"/>
        </w:rPr>
        <w:t xml:space="preserve">Председатель жюри: </w:t>
      </w:r>
      <w:r w:rsidRPr="001F1DB2">
        <w:rPr>
          <w:sz w:val="28"/>
          <w:szCs w:val="28"/>
          <w:u w:val="single"/>
        </w:rPr>
        <w:t>Кузнецов В.А.</w:t>
      </w:r>
      <w:r>
        <w:rPr>
          <w:sz w:val="28"/>
          <w:szCs w:val="28"/>
        </w:rPr>
        <w:t xml:space="preserve"> /_________________</w:t>
      </w:r>
    </w:p>
    <w:p w:rsidR="00F21206" w:rsidRDefault="001F1DB2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21206" w:rsidRDefault="001F1DB2">
      <w:pPr>
        <w:jc w:val="both"/>
      </w:pPr>
      <w:r>
        <w:rPr>
          <w:sz w:val="28"/>
          <w:szCs w:val="28"/>
        </w:rPr>
        <w:t xml:space="preserve">Секретарь жюри:   </w:t>
      </w:r>
      <w:r>
        <w:rPr>
          <w:sz w:val="28"/>
          <w:szCs w:val="28"/>
          <w:u w:val="single"/>
        </w:rPr>
        <w:t xml:space="preserve"> Помелова  С.В</w:t>
      </w:r>
      <w:r>
        <w:rPr>
          <w:sz w:val="28"/>
          <w:szCs w:val="28"/>
        </w:rPr>
        <w:t>. /_________________</w:t>
      </w:r>
    </w:p>
    <w:p w:rsidR="00F21206" w:rsidRDefault="001F1DB2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21206" w:rsidRDefault="00F21206">
      <w:pPr>
        <w:jc w:val="both"/>
        <w:rPr>
          <w:sz w:val="28"/>
          <w:szCs w:val="28"/>
        </w:rPr>
      </w:pPr>
    </w:p>
    <w:p w:rsidR="00F21206" w:rsidRDefault="001F1DB2">
      <w:pPr>
        <w:jc w:val="both"/>
      </w:pPr>
      <w:r>
        <w:rPr>
          <w:sz w:val="28"/>
          <w:szCs w:val="28"/>
        </w:rPr>
        <w:t>Дата составления  протокола: 26.09.2022</w:t>
      </w:r>
    </w:p>
    <w:p w:rsidR="00F21206" w:rsidRDefault="00F21206"/>
    <w:sectPr w:rsidR="00F21206">
      <w:pgSz w:w="11906" w:h="16838"/>
      <w:pgMar w:top="1134" w:right="850" w:bottom="426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5C3"/>
    <w:multiLevelType w:val="multilevel"/>
    <w:tmpl w:val="76E49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57858"/>
    <w:multiLevelType w:val="multilevel"/>
    <w:tmpl w:val="0EAA0F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89120C1"/>
    <w:multiLevelType w:val="multilevel"/>
    <w:tmpl w:val="A6BE40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06"/>
    <w:rsid w:val="001F1DB2"/>
    <w:rsid w:val="00981517"/>
    <w:rsid w:val="00F2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E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E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Company>School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2007-01-01T05:24:00Z</dcterms:created>
  <dcterms:modified xsi:type="dcterms:W3CDTF">2006-12-31T23:25:00Z</dcterms:modified>
  <dc:language>ru-RU</dc:language>
</cp:coreProperties>
</file>